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73" w:rsidRPr="00182DBA" w:rsidRDefault="004C6473" w:rsidP="003462C8">
      <w:pPr>
        <w:widowControl/>
        <w:jc w:val="left"/>
        <w:rPr>
          <w:rFonts w:ascii="ＭＳ 明朝" w:hAnsi="ＭＳ 明朝" w:cs="MS-PMincho"/>
          <w:kern w:val="0"/>
          <w:szCs w:val="22"/>
        </w:rPr>
      </w:pPr>
      <w:bookmarkStart w:id="0" w:name="_GoBack"/>
      <w:bookmarkEnd w:id="0"/>
      <w:r w:rsidRPr="00182DBA">
        <w:rPr>
          <w:rFonts w:ascii="ＭＳ 明朝" w:hAnsi="ＭＳ 明朝" w:cs="MS-PMincho" w:hint="eastAsia"/>
          <w:kern w:val="0"/>
          <w:szCs w:val="22"/>
        </w:rPr>
        <w:t>別紙２</w:t>
      </w:r>
    </w:p>
    <w:p w:rsidR="004C6473" w:rsidRPr="003462C8" w:rsidRDefault="004C6473" w:rsidP="004C6473">
      <w:pPr>
        <w:widowControl/>
        <w:autoSpaceDE w:val="0"/>
        <w:autoSpaceDN w:val="0"/>
        <w:adjustRightInd w:val="0"/>
        <w:jc w:val="center"/>
        <w:rPr>
          <w:rFonts w:ascii="ＭＳ 明朝" w:hAnsi="ＭＳ 明朝" w:cs="MS-PMincho"/>
          <w:kern w:val="0"/>
          <w:sz w:val="28"/>
          <w:szCs w:val="22"/>
        </w:rPr>
      </w:pPr>
      <w:r w:rsidRPr="003462C8">
        <w:rPr>
          <w:rFonts w:ascii="ＭＳ 明朝" w:hAnsi="ＭＳ 明朝" w:cs="MS-PMincho" w:hint="eastAsia"/>
          <w:kern w:val="0"/>
          <w:sz w:val="28"/>
          <w:szCs w:val="22"/>
        </w:rPr>
        <w:t>付帯物件（敷地外の自己所有物件）登録カード</w:t>
      </w:r>
    </w:p>
    <w:p w:rsidR="004C6473" w:rsidRPr="00182DBA" w:rsidRDefault="004C6473" w:rsidP="004C6473">
      <w:pPr>
        <w:widowControl/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2"/>
        </w:rPr>
      </w:pPr>
    </w:p>
    <w:tbl>
      <w:tblPr>
        <w:tblW w:w="993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905"/>
        <w:gridCol w:w="936"/>
        <w:gridCol w:w="426"/>
        <w:gridCol w:w="992"/>
        <w:gridCol w:w="1033"/>
        <w:gridCol w:w="384"/>
        <w:gridCol w:w="1101"/>
        <w:gridCol w:w="175"/>
        <w:gridCol w:w="1134"/>
        <w:gridCol w:w="2350"/>
      </w:tblGrid>
      <w:tr w:rsidR="004C6473" w:rsidRPr="00182DBA" w:rsidTr="0081458B">
        <w:trPr>
          <w:trHeight w:val="451"/>
        </w:trPr>
        <w:tc>
          <w:tcPr>
            <w:tcW w:w="2335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賃貸・譲渡</w:t>
            </w:r>
          </w:p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したい理由</w:t>
            </w:r>
          </w:p>
        </w:tc>
        <w:tc>
          <w:tcPr>
            <w:tcW w:w="7595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</w:tr>
      <w:tr w:rsidR="004C6473" w:rsidRPr="00182DBA" w:rsidTr="0081458B">
        <w:tc>
          <w:tcPr>
            <w:tcW w:w="2335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地元への相談</w:t>
            </w:r>
          </w:p>
        </w:tc>
        <w:tc>
          <w:tcPr>
            <w:tcW w:w="7595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b/>
                <w:kern w:val="0"/>
                <w:szCs w:val="22"/>
              </w:rPr>
              <w:t>□</w:t>
            </w: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相談していない</w:t>
            </w:r>
          </w:p>
        </w:tc>
      </w:tr>
      <w:tr w:rsidR="004C6473" w:rsidRPr="00182DBA" w:rsidTr="0081458B">
        <w:tc>
          <w:tcPr>
            <w:tcW w:w="2335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7595" w:type="dxa"/>
            <w:gridSpan w:val="8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  <w:lang w:eastAsia="zh-TW"/>
              </w:rPr>
            </w:pPr>
            <w:r w:rsidRPr="00182DBA">
              <w:rPr>
                <w:rFonts w:ascii="ＭＳ 明朝" w:hAnsi="ＭＳ 明朝" w:cs="MS-PMincho" w:hint="eastAsia"/>
                <w:b/>
                <w:kern w:val="0"/>
                <w:szCs w:val="22"/>
                <w:lang w:eastAsia="zh-TW"/>
              </w:rPr>
              <w:t>□</w:t>
            </w:r>
            <w:r w:rsidR="001A4070">
              <w:rPr>
                <w:rFonts w:ascii="ＭＳ 明朝" w:hAnsi="ＭＳ 明朝" w:cs="MS-PMincho" w:hint="eastAsia"/>
                <w:kern w:val="0"/>
                <w:szCs w:val="22"/>
              </w:rPr>
              <w:t>農区長</w:t>
            </w:r>
            <w:r w:rsidRPr="00182DBA">
              <w:rPr>
                <w:rFonts w:ascii="ＭＳ 明朝" w:hAnsi="ＭＳ 明朝" w:cs="MS-PMincho" w:hint="eastAsia"/>
                <w:kern w:val="0"/>
                <w:szCs w:val="22"/>
                <w:lang w:eastAsia="zh-TW"/>
              </w:rPr>
              <w:t>（内容：　　　　　　　　　　　　　　　　　　　　　　　）</w:t>
            </w:r>
          </w:p>
        </w:tc>
      </w:tr>
      <w:tr w:rsidR="004C6473" w:rsidRPr="00182DBA" w:rsidTr="0081458B">
        <w:tc>
          <w:tcPr>
            <w:tcW w:w="2335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  <w:lang w:eastAsia="zh-TW"/>
              </w:rPr>
            </w:pPr>
          </w:p>
        </w:tc>
        <w:tc>
          <w:tcPr>
            <w:tcW w:w="759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  <w:lang w:eastAsia="zh-TW"/>
              </w:rPr>
            </w:pPr>
            <w:r w:rsidRPr="00182DBA">
              <w:rPr>
                <w:rFonts w:ascii="ＭＳ 明朝" w:hAnsi="ＭＳ 明朝" w:cs="MS-PMincho" w:hint="eastAsia"/>
                <w:b/>
                <w:kern w:val="0"/>
                <w:szCs w:val="22"/>
                <w:lang w:eastAsia="zh-TW"/>
              </w:rPr>
              <w:t>□</w:t>
            </w:r>
            <w:r w:rsidRPr="00182DBA">
              <w:rPr>
                <w:rFonts w:ascii="ＭＳ 明朝" w:hAnsi="ＭＳ 明朝" w:cs="MS-PMincho" w:hint="eastAsia"/>
                <w:kern w:val="0"/>
                <w:szCs w:val="22"/>
                <w:lang w:eastAsia="zh-TW"/>
              </w:rPr>
              <w:t>農業委員会（内容：　　　　　　　　　　　　　　　　　　　　　　）</w:t>
            </w:r>
          </w:p>
        </w:tc>
      </w:tr>
      <w:tr w:rsidR="004C6473" w:rsidRPr="00182DBA" w:rsidTr="0081458B">
        <w:tc>
          <w:tcPr>
            <w:tcW w:w="2335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  <w:lang w:eastAsia="zh-TW"/>
              </w:rPr>
            </w:pPr>
          </w:p>
        </w:tc>
        <w:tc>
          <w:tcPr>
            <w:tcW w:w="7595" w:type="dxa"/>
            <w:gridSpan w:val="8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b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b/>
                <w:kern w:val="0"/>
                <w:szCs w:val="22"/>
              </w:rPr>
              <w:t>□</w:t>
            </w: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その他（内容：　　　　　　　　　　　　　　　　　　　　　　　　）</w:t>
            </w:r>
          </w:p>
        </w:tc>
      </w:tr>
      <w:tr w:rsidR="004C6473" w:rsidRPr="00182DBA" w:rsidTr="0081458B">
        <w:tc>
          <w:tcPr>
            <w:tcW w:w="494" w:type="dxa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ind w:right="113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土地の状況</w:t>
            </w:r>
          </w:p>
        </w:tc>
        <w:tc>
          <w:tcPr>
            <w:tcW w:w="2267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所在地番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地目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面積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圃場整備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水利</w:t>
            </w:r>
          </w:p>
        </w:tc>
        <w:tc>
          <w:tcPr>
            <w:tcW w:w="2350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その他</w:t>
            </w:r>
            <w:r w:rsidRPr="00182DBA">
              <w:rPr>
                <w:rFonts w:ascii="ＭＳ 明朝" w:hAnsi="ＭＳ 明朝" w:cs="MS-PMincho"/>
                <w:kern w:val="0"/>
                <w:szCs w:val="22"/>
              </w:rPr>
              <w:t>(</w:t>
            </w: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現況など</w:t>
            </w:r>
            <w:r w:rsidRPr="00182DBA">
              <w:rPr>
                <w:rFonts w:ascii="ＭＳ 明朝" w:hAnsi="ＭＳ 明朝" w:cs="MS-PMincho"/>
                <w:kern w:val="0"/>
                <w:szCs w:val="22"/>
              </w:rPr>
              <w:t>)</w:t>
            </w:r>
          </w:p>
        </w:tc>
      </w:tr>
      <w:tr w:rsidR="004C6473" w:rsidRPr="00182DBA" w:rsidTr="009649F2">
        <w:tc>
          <w:tcPr>
            <w:tcW w:w="494" w:type="dxa"/>
            <w:vMerge/>
            <w:tcBorders>
              <w:lef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2267" w:type="dxa"/>
            <w:gridSpan w:val="3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2350" w:type="dxa"/>
            <w:tcBorders>
              <w:righ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</w:tr>
      <w:tr w:rsidR="004C6473" w:rsidRPr="00182DBA" w:rsidTr="009649F2">
        <w:tc>
          <w:tcPr>
            <w:tcW w:w="494" w:type="dxa"/>
            <w:vMerge/>
            <w:tcBorders>
              <w:lef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2267" w:type="dxa"/>
            <w:gridSpan w:val="3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2350" w:type="dxa"/>
            <w:tcBorders>
              <w:righ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</w:tr>
      <w:tr w:rsidR="004C6473" w:rsidRPr="00182DBA" w:rsidTr="009649F2">
        <w:tc>
          <w:tcPr>
            <w:tcW w:w="494" w:type="dxa"/>
            <w:vMerge/>
            <w:tcBorders>
              <w:lef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2267" w:type="dxa"/>
            <w:gridSpan w:val="3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2350" w:type="dxa"/>
            <w:tcBorders>
              <w:righ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</w:tr>
      <w:tr w:rsidR="004C6473" w:rsidRPr="00182DBA" w:rsidTr="009649F2">
        <w:tc>
          <w:tcPr>
            <w:tcW w:w="494" w:type="dxa"/>
            <w:vMerge/>
            <w:tcBorders>
              <w:lef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2267" w:type="dxa"/>
            <w:gridSpan w:val="3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2350" w:type="dxa"/>
            <w:tcBorders>
              <w:righ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</w:tr>
      <w:tr w:rsidR="004C6473" w:rsidRPr="00182DBA" w:rsidTr="009649F2">
        <w:tc>
          <w:tcPr>
            <w:tcW w:w="494" w:type="dxa"/>
            <w:vMerge/>
            <w:tcBorders>
              <w:lef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2267" w:type="dxa"/>
            <w:gridSpan w:val="3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2350" w:type="dxa"/>
            <w:tcBorders>
              <w:righ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</w:tr>
      <w:tr w:rsidR="004C6473" w:rsidRPr="00182DBA" w:rsidTr="009649F2">
        <w:tc>
          <w:tcPr>
            <w:tcW w:w="494" w:type="dxa"/>
            <w:vMerge w:val="restart"/>
            <w:tcBorders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ind w:right="113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希望条件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権利の種類</w:t>
            </w:r>
          </w:p>
        </w:tc>
        <w:tc>
          <w:tcPr>
            <w:tcW w:w="7169" w:type="dxa"/>
            <w:gridSpan w:val="7"/>
            <w:tcBorders>
              <w:righ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  <w:lang w:eastAsia="zh-TW"/>
              </w:rPr>
            </w:pPr>
            <w:r w:rsidRPr="00182DBA">
              <w:rPr>
                <w:rFonts w:ascii="ＭＳ 明朝" w:hAnsi="ＭＳ 明朝" w:cs="MS-PMincho" w:hint="eastAsia"/>
                <w:b/>
                <w:kern w:val="0"/>
                <w:szCs w:val="22"/>
                <w:lang w:eastAsia="zh-TW"/>
              </w:rPr>
              <w:t>□</w:t>
            </w:r>
            <w:r w:rsidRPr="00182DBA">
              <w:rPr>
                <w:rFonts w:ascii="ＭＳ 明朝" w:hAnsi="ＭＳ 明朝" w:cs="MS-PMincho" w:hint="eastAsia"/>
                <w:kern w:val="0"/>
                <w:szCs w:val="22"/>
                <w:lang w:eastAsia="zh-TW"/>
              </w:rPr>
              <w:t xml:space="preserve">所有権　　　</w:t>
            </w:r>
            <w:r w:rsidRPr="00182DBA">
              <w:rPr>
                <w:rFonts w:ascii="ＭＳ 明朝" w:hAnsi="ＭＳ 明朝" w:cs="MS-PMincho" w:hint="eastAsia"/>
                <w:b/>
                <w:kern w:val="0"/>
                <w:szCs w:val="22"/>
                <w:lang w:eastAsia="zh-TW"/>
              </w:rPr>
              <w:t>□</w:t>
            </w:r>
            <w:r w:rsidRPr="00182DBA">
              <w:rPr>
                <w:rFonts w:ascii="ＭＳ 明朝" w:hAnsi="ＭＳ 明朝" w:cs="MS-PMincho" w:hint="eastAsia"/>
                <w:kern w:val="0"/>
                <w:szCs w:val="22"/>
                <w:lang w:eastAsia="zh-TW"/>
              </w:rPr>
              <w:t xml:space="preserve">賃貸借権　　　</w:t>
            </w:r>
            <w:r w:rsidRPr="00182DBA">
              <w:rPr>
                <w:rFonts w:ascii="ＭＳ 明朝" w:hAnsi="ＭＳ 明朝" w:cs="MS-PMincho" w:hint="eastAsia"/>
                <w:b/>
                <w:kern w:val="0"/>
                <w:szCs w:val="22"/>
                <w:lang w:eastAsia="zh-TW"/>
              </w:rPr>
              <w:t>□</w:t>
            </w:r>
            <w:r w:rsidRPr="00182DBA">
              <w:rPr>
                <w:rFonts w:ascii="ＭＳ 明朝" w:hAnsi="ＭＳ 明朝" w:cs="MS-PMincho" w:hint="eastAsia"/>
                <w:kern w:val="0"/>
                <w:szCs w:val="22"/>
                <w:lang w:eastAsia="zh-TW"/>
              </w:rPr>
              <w:t>使用貸借権</w:t>
            </w:r>
          </w:p>
        </w:tc>
      </w:tr>
      <w:tr w:rsidR="004C6473" w:rsidRPr="00182DBA" w:rsidTr="009649F2">
        <w:tc>
          <w:tcPr>
            <w:tcW w:w="494" w:type="dxa"/>
            <w:vMerge/>
            <w:tcBorders>
              <w:lef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  <w:lang w:eastAsia="zh-TW"/>
              </w:rPr>
            </w:pP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貸付期間</w:t>
            </w:r>
          </w:p>
        </w:tc>
        <w:tc>
          <w:tcPr>
            <w:tcW w:w="7169" w:type="dxa"/>
            <w:gridSpan w:val="7"/>
            <w:tcBorders>
              <w:righ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</w:tr>
      <w:tr w:rsidR="004C6473" w:rsidRPr="00182DBA" w:rsidTr="009649F2">
        <w:tc>
          <w:tcPr>
            <w:tcW w:w="494" w:type="dxa"/>
            <w:vMerge/>
            <w:tcBorders>
              <w:lef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希望価格</w:t>
            </w:r>
          </w:p>
        </w:tc>
        <w:tc>
          <w:tcPr>
            <w:tcW w:w="7169" w:type="dxa"/>
            <w:gridSpan w:val="7"/>
            <w:tcBorders>
              <w:righ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</w:tr>
      <w:tr w:rsidR="004C6473" w:rsidRPr="00182DBA" w:rsidTr="009649F2">
        <w:tc>
          <w:tcPr>
            <w:tcW w:w="494" w:type="dxa"/>
            <w:vMerge/>
            <w:tcBorders>
              <w:lef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引渡可能時期</w:t>
            </w:r>
          </w:p>
        </w:tc>
        <w:tc>
          <w:tcPr>
            <w:tcW w:w="7169" w:type="dxa"/>
            <w:gridSpan w:val="7"/>
            <w:tcBorders>
              <w:righ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</w:tr>
      <w:tr w:rsidR="004C6473" w:rsidRPr="00182DBA" w:rsidTr="009649F2">
        <w:tc>
          <w:tcPr>
            <w:tcW w:w="494" w:type="dxa"/>
            <w:vMerge/>
            <w:tcBorders>
              <w:lef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農機具（庫）</w:t>
            </w:r>
          </w:p>
        </w:tc>
        <w:tc>
          <w:tcPr>
            <w:tcW w:w="7169" w:type="dxa"/>
            <w:gridSpan w:val="7"/>
            <w:tcBorders>
              <w:righ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</w:tr>
      <w:tr w:rsidR="004C6473" w:rsidRPr="00182DBA" w:rsidTr="009649F2">
        <w:tc>
          <w:tcPr>
            <w:tcW w:w="494" w:type="dxa"/>
            <w:vMerge/>
            <w:tcBorders>
              <w:lef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その他</w:t>
            </w:r>
          </w:p>
        </w:tc>
        <w:tc>
          <w:tcPr>
            <w:tcW w:w="7169" w:type="dxa"/>
            <w:gridSpan w:val="7"/>
            <w:tcBorders>
              <w:righ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</w:p>
        </w:tc>
      </w:tr>
      <w:tr w:rsidR="004C6473" w:rsidRPr="00182DBA" w:rsidTr="009649F2">
        <w:trPr>
          <w:trHeight w:val="3068"/>
        </w:trPr>
        <w:tc>
          <w:tcPr>
            <w:tcW w:w="9930" w:type="dxa"/>
            <w:gridSpan w:val="11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【物件位置図】</w:t>
            </w:r>
          </w:p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目印となる施設、建物、道路、河川等を詳細に記載してください</w:t>
            </w:r>
            <w:r w:rsidRPr="00182DBA">
              <w:rPr>
                <w:rFonts w:ascii="ＭＳ 明朝" w:hAnsi="ＭＳ 明朝" w:cs="MS-PMincho"/>
                <w:kern w:val="0"/>
                <w:szCs w:val="22"/>
              </w:rPr>
              <w:t>(</w:t>
            </w: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地図等添付書類可</w:t>
            </w:r>
            <w:r w:rsidRPr="00182DBA">
              <w:rPr>
                <w:rFonts w:ascii="ＭＳ 明朝" w:hAnsi="ＭＳ 明朝" w:cs="MS-PMincho"/>
                <w:kern w:val="0"/>
                <w:szCs w:val="22"/>
              </w:rPr>
              <w:t>)</w:t>
            </w: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。</w:t>
            </w:r>
          </w:p>
        </w:tc>
      </w:tr>
      <w:tr w:rsidR="004C6473" w:rsidRPr="00182DBA" w:rsidTr="009649F2">
        <w:trPr>
          <w:cantSplit/>
          <w:trHeight w:val="343"/>
        </w:trPr>
        <w:tc>
          <w:tcPr>
            <w:tcW w:w="1399" w:type="dxa"/>
            <w:gridSpan w:val="2"/>
            <w:tcBorders>
              <w:top w:val="doub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受付日</w:t>
            </w:r>
          </w:p>
        </w:tc>
        <w:tc>
          <w:tcPr>
            <w:tcW w:w="3387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 xml:space="preserve">　　年　　月　　日</w:t>
            </w:r>
          </w:p>
        </w:tc>
        <w:tc>
          <w:tcPr>
            <w:tcW w:w="148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登録抹消日</w:t>
            </w:r>
          </w:p>
        </w:tc>
        <w:tc>
          <w:tcPr>
            <w:tcW w:w="3659" w:type="dxa"/>
            <w:gridSpan w:val="3"/>
            <w:tcBorders>
              <w:top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 xml:space="preserve">　　年　　月　　日</w:t>
            </w:r>
          </w:p>
        </w:tc>
      </w:tr>
      <w:tr w:rsidR="004C6473" w:rsidRPr="00182DBA" w:rsidTr="009649F2">
        <w:trPr>
          <w:cantSplit/>
          <w:trHeight w:val="343"/>
        </w:trPr>
        <w:tc>
          <w:tcPr>
            <w:tcW w:w="1399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登録日</w:t>
            </w:r>
          </w:p>
        </w:tc>
        <w:tc>
          <w:tcPr>
            <w:tcW w:w="3387" w:type="dxa"/>
            <w:gridSpan w:val="4"/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 xml:space="preserve">　　年　　月　　日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有効期日</w:t>
            </w:r>
          </w:p>
        </w:tc>
        <w:tc>
          <w:tcPr>
            <w:tcW w:w="365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 xml:space="preserve">　　年　　月　　日</w:t>
            </w:r>
          </w:p>
        </w:tc>
      </w:tr>
      <w:tr w:rsidR="004C6473" w:rsidRPr="00182DBA" w:rsidTr="009649F2">
        <w:trPr>
          <w:cantSplit/>
          <w:trHeight w:val="343"/>
        </w:trPr>
        <w:tc>
          <w:tcPr>
            <w:tcW w:w="1399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登録変更日</w:t>
            </w:r>
          </w:p>
        </w:tc>
        <w:tc>
          <w:tcPr>
            <w:tcW w:w="3387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 xml:space="preserve">　　年　　月　　日</w:t>
            </w:r>
          </w:p>
        </w:tc>
        <w:tc>
          <w:tcPr>
            <w:tcW w:w="5144" w:type="dxa"/>
            <w:gridSpan w:val="5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6473" w:rsidRPr="00182DBA" w:rsidRDefault="004C6473" w:rsidP="009649F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Cs w:val="22"/>
              </w:rPr>
            </w:pP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>□契約成立　□登録抹消　□その他</w:t>
            </w:r>
            <w:r w:rsidRPr="00182DBA">
              <w:rPr>
                <w:rFonts w:ascii="ＭＳ 明朝" w:hAnsi="ＭＳ 明朝" w:cs="MS-PMincho"/>
                <w:kern w:val="0"/>
                <w:szCs w:val="22"/>
              </w:rPr>
              <w:t>(</w:t>
            </w:r>
            <w:r w:rsidRPr="00182DBA">
              <w:rPr>
                <w:rFonts w:ascii="ＭＳ 明朝" w:hAnsi="ＭＳ 明朝" w:cs="MS-PMincho" w:hint="eastAsia"/>
                <w:kern w:val="0"/>
                <w:szCs w:val="22"/>
              </w:rPr>
              <w:t xml:space="preserve">　　　　　</w:t>
            </w:r>
            <w:r w:rsidRPr="00182DBA">
              <w:rPr>
                <w:rFonts w:ascii="ＭＳ 明朝" w:hAnsi="ＭＳ 明朝" w:cs="MS-PMincho"/>
                <w:kern w:val="0"/>
                <w:szCs w:val="22"/>
              </w:rPr>
              <w:t>)</w:t>
            </w:r>
          </w:p>
        </w:tc>
      </w:tr>
    </w:tbl>
    <w:p w:rsidR="004C6473" w:rsidRPr="00182DBA" w:rsidRDefault="004C6473" w:rsidP="004C6473">
      <w:pPr>
        <w:widowControl/>
        <w:autoSpaceDE w:val="0"/>
        <w:autoSpaceDN w:val="0"/>
        <w:adjustRightInd w:val="0"/>
        <w:spacing w:line="300" w:lineRule="exact"/>
        <w:jc w:val="left"/>
        <w:rPr>
          <w:rFonts w:hAnsi="ＭＳ 明朝" w:cs="MS-PMincho"/>
          <w:kern w:val="0"/>
          <w:szCs w:val="22"/>
        </w:rPr>
      </w:pPr>
    </w:p>
    <w:p w:rsidR="004C6473" w:rsidRPr="003462C8" w:rsidRDefault="004C6473" w:rsidP="004C6473">
      <w:pPr>
        <w:widowControl/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  <w:sz w:val="20"/>
          <w:szCs w:val="22"/>
        </w:rPr>
      </w:pPr>
      <w:r w:rsidRPr="003462C8">
        <w:rPr>
          <w:rFonts w:asciiTheme="minorEastAsia" w:eastAsiaTheme="minorEastAsia" w:hAnsiTheme="minorEastAsia" w:cs="MS-PMincho" w:hint="eastAsia"/>
          <w:kern w:val="0"/>
          <w:sz w:val="20"/>
          <w:szCs w:val="22"/>
        </w:rPr>
        <w:t>〔注〕</w:t>
      </w:r>
    </w:p>
    <w:p w:rsidR="004C6473" w:rsidRPr="003462C8" w:rsidRDefault="004C6473" w:rsidP="003462C8">
      <w:pPr>
        <w:pStyle w:val="aa"/>
        <w:widowControl/>
        <w:numPr>
          <w:ilvl w:val="0"/>
          <w:numId w:val="9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Theme="minorEastAsia" w:eastAsiaTheme="minorEastAsia" w:hAnsiTheme="minorEastAsia" w:cs="MS-PMincho"/>
          <w:kern w:val="0"/>
          <w:sz w:val="20"/>
          <w:szCs w:val="22"/>
        </w:rPr>
      </w:pPr>
      <w:r w:rsidRPr="003462C8">
        <w:rPr>
          <w:rFonts w:asciiTheme="minorEastAsia" w:eastAsiaTheme="minorEastAsia" w:hAnsiTheme="minorEastAsia" w:cs="MS-PMincho" w:hint="eastAsia"/>
          <w:kern w:val="0"/>
          <w:sz w:val="20"/>
          <w:szCs w:val="22"/>
        </w:rPr>
        <w:t>太枠内の情報は、</w:t>
      </w:r>
      <w:r w:rsidRPr="003462C8">
        <w:rPr>
          <w:rFonts w:asciiTheme="minorEastAsia" w:eastAsiaTheme="minorEastAsia" w:hAnsiTheme="minorEastAsia" w:hint="eastAsia"/>
          <w:sz w:val="20"/>
          <w:szCs w:val="22"/>
        </w:rPr>
        <w:t>登録業者及び</w:t>
      </w:r>
      <w:r w:rsidR="008476E2" w:rsidRPr="003462C8">
        <w:rPr>
          <w:rFonts w:asciiTheme="minorEastAsia" w:eastAsiaTheme="minorEastAsia" w:hAnsiTheme="minorEastAsia" w:hint="eastAsia"/>
          <w:sz w:val="20"/>
          <w:szCs w:val="22"/>
        </w:rPr>
        <w:t>物件</w:t>
      </w:r>
      <w:r w:rsidRPr="003462C8">
        <w:rPr>
          <w:rFonts w:asciiTheme="minorEastAsia" w:eastAsiaTheme="minorEastAsia" w:hAnsiTheme="minorEastAsia" w:cs="MS-PMincho" w:hint="eastAsia"/>
          <w:kern w:val="0"/>
          <w:sz w:val="20"/>
          <w:szCs w:val="22"/>
        </w:rPr>
        <w:t>の</w:t>
      </w:r>
      <w:r w:rsidR="008476E2" w:rsidRPr="003462C8">
        <w:rPr>
          <w:rFonts w:asciiTheme="minorEastAsia" w:eastAsiaTheme="minorEastAsia" w:hAnsiTheme="minorEastAsia" w:cs="MS-PMincho" w:hint="eastAsia"/>
          <w:kern w:val="0"/>
          <w:sz w:val="20"/>
          <w:szCs w:val="22"/>
        </w:rPr>
        <w:t>問い合わせがあった場合のみ利用登録者</w:t>
      </w:r>
      <w:r w:rsidRPr="003462C8">
        <w:rPr>
          <w:rFonts w:asciiTheme="minorEastAsia" w:eastAsiaTheme="minorEastAsia" w:hAnsiTheme="minorEastAsia" w:cs="MS-PMincho" w:hint="eastAsia"/>
          <w:kern w:val="0"/>
          <w:sz w:val="20"/>
          <w:szCs w:val="22"/>
        </w:rPr>
        <w:t>に公開します。</w:t>
      </w:r>
    </w:p>
    <w:p w:rsidR="004C6473" w:rsidRPr="003462C8" w:rsidRDefault="004C6473" w:rsidP="003462C8">
      <w:pPr>
        <w:pStyle w:val="aa"/>
        <w:widowControl/>
        <w:numPr>
          <w:ilvl w:val="0"/>
          <w:numId w:val="9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Theme="minorEastAsia" w:eastAsiaTheme="minorEastAsia" w:hAnsiTheme="minorEastAsia" w:cs="MS-PMincho"/>
          <w:kern w:val="0"/>
          <w:sz w:val="20"/>
          <w:szCs w:val="22"/>
        </w:rPr>
      </w:pPr>
      <w:r w:rsidRPr="003462C8">
        <w:rPr>
          <w:rFonts w:asciiTheme="minorEastAsia" w:eastAsiaTheme="minorEastAsia" w:hAnsiTheme="minorEastAsia" w:cs="MS-PMincho" w:hint="eastAsia"/>
          <w:kern w:val="0"/>
          <w:sz w:val="20"/>
          <w:szCs w:val="22"/>
          <w:u w:val="single"/>
        </w:rPr>
        <w:t>登録する建物及び土地の登記事項証明書</w:t>
      </w:r>
      <w:r w:rsidRPr="003462C8">
        <w:rPr>
          <w:rFonts w:asciiTheme="minorEastAsia" w:eastAsiaTheme="minorEastAsia" w:hAnsiTheme="minorEastAsia" w:cs="MS-PMincho" w:hint="eastAsia"/>
          <w:kern w:val="0"/>
          <w:sz w:val="20"/>
          <w:szCs w:val="22"/>
        </w:rPr>
        <w:t>並びに</w:t>
      </w:r>
      <w:r w:rsidRPr="003462C8">
        <w:rPr>
          <w:rFonts w:asciiTheme="minorEastAsia" w:eastAsiaTheme="minorEastAsia" w:hAnsiTheme="minorEastAsia" w:cs="MS-PMincho" w:hint="eastAsia"/>
          <w:kern w:val="0"/>
          <w:sz w:val="20"/>
          <w:szCs w:val="22"/>
          <w:u w:val="single"/>
        </w:rPr>
        <w:t>当該建物（外観</w:t>
      </w:r>
      <w:r w:rsidRPr="003462C8">
        <w:rPr>
          <w:rFonts w:asciiTheme="minorEastAsia" w:eastAsiaTheme="minorEastAsia" w:hAnsiTheme="minorEastAsia" w:cs="MS-PMincho"/>
          <w:kern w:val="0"/>
          <w:sz w:val="20"/>
          <w:szCs w:val="22"/>
          <w:u w:val="single"/>
        </w:rPr>
        <w:t>及び各部屋）</w:t>
      </w:r>
      <w:r w:rsidRPr="003462C8">
        <w:rPr>
          <w:rFonts w:asciiTheme="minorEastAsia" w:eastAsiaTheme="minorEastAsia" w:hAnsiTheme="minorEastAsia" w:cs="MS-PMincho" w:hint="eastAsia"/>
          <w:kern w:val="0"/>
          <w:sz w:val="20"/>
          <w:szCs w:val="22"/>
          <w:u w:val="single"/>
        </w:rPr>
        <w:t>及び土地の現況及び全景を確認することができる写真数枚程度</w:t>
      </w:r>
      <w:r w:rsidRPr="003462C8">
        <w:rPr>
          <w:rFonts w:asciiTheme="minorEastAsia" w:eastAsiaTheme="minorEastAsia" w:hAnsiTheme="minorEastAsia" w:cs="MS-PMincho" w:hint="eastAsia"/>
          <w:kern w:val="0"/>
          <w:sz w:val="20"/>
          <w:szCs w:val="22"/>
        </w:rPr>
        <w:t>を必ず添付してください。</w:t>
      </w:r>
    </w:p>
    <w:p w:rsidR="00AA3D3D" w:rsidRPr="003462C8" w:rsidRDefault="00FF79F4" w:rsidP="003462C8">
      <w:pPr>
        <w:pStyle w:val="aa"/>
        <w:widowControl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hAnsi="ＭＳ 明朝" w:cs="MS-PMincho"/>
          <w:kern w:val="0"/>
          <w:sz w:val="20"/>
          <w:szCs w:val="22"/>
        </w:rPr>
      </w:pPr>
      <w:r w:rsidRPr="003462C8">
        <w:rPr>
          <w:rFonts w:asciiTheme="minorEastAsia" w:eastAsiaTheme="minorEastAsia" w:hAnsiTheme="minorEastAsia" w:cs="MS-PMincho" w:hint="eastAsia"/>
          <w:kern w:val="0"/>
          <w:sz w:val="20"/>
          <w:szCs w:val="22"/>
          <w:u w:val="single"/>
        </w:rPr>
        <w:t>売買の場</w:t>
      </w:r>
      <w:r w:rsidRPr="003462C8">
        <w:rPr>
          <w:rFonts w:hAnsi="ＭＳ 明朝" w:cs="MS-PMincho" w:hint="eastAsia"/>
          <w:kern w:val="0"/>
          <w:sz w:val="20"/>
          <w:szCs w:val="22"/>
          <w:u w:val="single"/>
        </w:rPr>
        <w:t>合は、地積測量図（法務局）、公課証明書（太子町</w:t>
      </w:r>
      <w:r w:rsidR="004C6473" w:rsidRPr="003462C8">
        <w:rPr>
          <w:rFonts w:hAnsi="ＭＳ 明朝" w:cs="MS-PMincho"/>
          <w:kern w:val="0"/>
          <w:sz w:val="20"/>
          <w:szCs w:val="22"/>
          <w:u w:val="single"/>
        </w:rPr>
        <w:t>税務課</w:t>
      </w:r>
      <w:r w:rsidR="004C6473" w:rsidRPr="003462C8">
        <w:rPr>
          <w:rFonts w:hAnsi="ＭＳ 明朝" w:cs="MS-PMincho" w:hint="eastAsia"/>
          <w:kern w:val="0"/>
          <w:sz w:val="20"/>
          <w:szCs w:val="22"/>
          <w:u w:val="single"/>
        </w:rPr>
        <w:t>）</w:t>
      </w:r>
      <w:r w:rsidR="004C6473" w:rsidRPr="003462C8">
        <w:rPr>
          <w:rFonts w:hAnsi="ＭＳ 明朝" w:cs="MS-PMincho" w:hint="eastAsia"/>
          <w:kern w:val="0"/>
          <w:sz w:val="20"/>
          <w:szCs w:val="22"/>
        </w:rPr>
        <w:t>を添付してください。</w:t>
      </w:r>
    </w:p>
    <w:p w:rsidR="00AA3D3D" w:rsidRDefault="00AA3D3D">
      <w:pPr>
        <w:widowControl/>
        <w:jc w:val="left"/>
        <w:rPr>
          <w:rFonts w:hAnsi="ＭＳ 明朝" w:cs="MS-PMincho"/>
          <w:kern w:val="0"/>
          <w:szCs w:val="22"/>
        </w:rPr>
      </w:pPr>
    </w:p>
    <w:sectPr w:rsidR="00AA3D3D" w:rsidSect="00050E47">
      <w:pgSz w:w="11906" w:h="16838" w:code="9"/>
      <w:pgMar w:top="851" w:right="1134" w:bottom="709" w:left="1134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87" w:rsidRDefault="007E7487" w:rsidP="00367BB3">
      <w:r>
        <w:separator/>
      </w:r>
    </w:p>
  </w:endnote>
  <w:endnote w:type="continuationSeparator" w:id="0">
    <w:p w:rsidR="007E7487" w:rsidRDefault="007E7487" w:rsidP="0036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87" w:rsidRDefault="007E7487" w:rsidP="00367BB3">
      <w:r>
        <w:separator/>
      </w:r>
    </w:p>
  </w:footnote>
  <w:footnote w:type="continuationSeparator" w:id="0">
    <w:p w:rsidR="007E7487" w:rsidRDefault="007E7487" w:rsidP="00367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164"/>
    <w:multiLevelType w:val="hybridMultilevel"/>
    <w:tmpl w:val="0E6247EE"/>
    <w:lvl w:ilvl="0" w:tplc="91D03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46A38"/>
    <w:multiLevelType w:val="hybridMultilevel"/>
    <w:tmpl w:val="F940D2CE"/>
    <w:lvl w:ilvl="0" w:tplc="C48235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B45C4"/>
    <w:multiLevelType w:val="hybridMultilevel"/>
    <w:tmpl w:val="D2103072"/>
    <w:lvl w:ilvl="0" w:tplc="70F4E3EE">
      <w:start w:val="1"/>
      <w:numFmt w:val="decimalFullWidth"/>
      <w:lvlText w:val="(%1)"/>
      <w:lvlJc w:val="left"/>
      <w:pPr>
        <w:ind w:left="70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A937962"/>
    <w:multiLevelType w:val="hybridMultilevel"/>
    <w:tmpl w:val="938629DA"/>
    <w:lvl w:ilvl="0" w:tplc="8A68224E">
      <w:start w:val="1"/>
      <w:numFmt w:val="decimalFullWidth"/>
      <w:lvlText w:val="(%1)"/>
      <w:lvlJc w:val="left"/>
      <w:pPr>
        <w:ind w:left="8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3F090F2C"/>
    <w:multiLevelType w:val="hybridMultilevel"/>
    <w:tmpl w:val="3D08E14C"/>
    <w:lvl w:ilvl="0" w:tplc="54F6D5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DF4E3C"/>
    <w:multiLevelType w:val="hybridMultilevel"/>
    <w:tmpl w:val="9F04ED86"/>
    <w:lvl w:ilvl="0" w:tplc="880C95C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B271DD"/>
    <w:multiLevelType w:val="hybridMultilevel"/>
    <w:tmpl w:val="5B02EB9A"/>
    <w:lvl w:ilvl="0" w:tplc="7D185FEC">
      <w:start w:val="1"/>
      <w:numFmt w:val="decimalFullWidth"/>
      <w:lvlText w:val="(%1)"/>
      <w:lvlJc w:val="left"/>
      <w:pPr>
        <w:ind w:left="70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7605784"/>
    <w:multiLevelType w:val="hybridMultilevel"/>
    <w:tmpl w:val="EB386680"/>
    <w:lvl w:ilvl="0" w:tplc="F0E063E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4B3AEE"/>
    <w:multiLevelType w:val="hybridMultilevel"/>
    <w:tmpl w:val="6ADC1944"/>
    <w:lvl w:ilvl="0" w:tplc="0EA07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4C"/>
    <w:rsid w:val="00001CC1"/>
    <w:rsid w:val="00001EEA"/>
    <w:rsid w:val="00015C9A"/>
    <w:rsid w:val="00015FCB"/>
    <w:rsid w:val="00022322"/>
    <w:rsid w:val="0002688F"/>
    <w:rsid w:val="00041D3E"/>
    <w:rsid w:val="00044A37"/>
    <w:rsid w:val="00046067"/>
    <w:rsid w:val="00050E47"/>
    <w:rsid w:val="000664B8"/>
    <w:rsid w:val="000749E0"/>
    <w:rsid w:val="00081D7D"/>
    <w:rsid w:val="0008269E"/>
    <w:rsid w:val="0008405C"/>
    <w:rsid w:val="0009094D"/>
    <w:rsid w:val="000A00EC"/>
    <w:rsid w:val="000B05ED"/>
    <w:rsid w:val="000B1208"/>
    <w:rsid w:val="000B1A21"/>
    <w:rsid w:val="000C14F3"/>
    <w:rsid w:val="000C3683"/>
    <w:rsid w:val="000D06ED"/>
    <w:rsid w:val="000D0E19"/>
    <w:rsid w:val="000D3E6C"/>
    <w:rsid w:val="000F0BBE"/>
    <w:rsid w:val="001078E3"/>
    <w:rsid w:val="00113EB7"/>
    <w:rsid w:val="00115F93"/>
    <w:rsid w:val="00121FB3"/>
    <w:rsid w:val="00123202"/>
    <w:rsid w:val="001238E9"/>
    <w:rsid w:val="0013413B"/>
    <w:rsid w:val="001630F6"/>
    <w:rsid w:val="0016439B"/>
    <w:rsid w:val="00170EEC"/>
    <w:rsid w:val="00174118"/>
    <w:rsid w:val="00182DBA"/>
    <w:rsid w:val="00182DCE"/>
    <w:rsid w:val="001A0381"/>
    <w:rsid w:val="001A4070"/>
    <w:rsid w:val="001B00D0"/>
    <w:rsid w:val="001B1CE6"/>
    <w:rsid w:val="001C0769"/>
    <w:rsid w:val="001C1467"/>
    <w:rsid w:val="001C242A"/>
    <w:rsid w:val="001D0552"/>
    <w:rsid w:val="001D76B4"/>
    <w:rsid w:val="001E0902"/>
    <w:rsid w:val="001E7BF3"/>
    <w:rsid w:val="001F02E8"/>
    <w:rsid w:val="001F6E71"/>
    <w:rsid w:val="002029F5"/>
    <w:rsid w:val="00204134"/>
    <w:rsid w:val="00214A36"/>
    <w:rsid w:val="00216FDE"/>
    <w:rsid w:val="0023090C"/>
    <w:rsid w:val="00250BAD"/>
    <w:rsid w:val="0026094C"/>
    <w:rsid w:val="0026136F"/>
    <w:rsid w:val="0027227D"/>
    <w:rsid w:val="00272DF7"/>
    <w:rsid w:val="0029027E"/>
    <w:rsid w:val="002A0296"/>
    <w:rsid w:val="002A1E74"/>
    <w:rsid w:val="002B3224"/>
    <w:rsid w:val="002C0324"/>
    <w:rsid w:val="002C3C15"/>
    <w:rsid w:val="002D0A1B"/>
    <w:rsid w:val="002D3229"/>
    <w:rsid w:val="002E1D04"/>
    <w:rsid w:val="002F2003"/>
    <w:rsid w:val="00303FA4"/>
    <w:rsid w:val="00324ADD"/>
    <w:rsid w:val="003450E3"/>
    <w:rsid w:val="003462C8"/>
    <w:rsid w:val="00360160"/>
    <w:rsid w:val="00365307"/>
    <w:rsid w:val="00367BB3"/>
    <w:rsid w:val="003708B0"/>
    <w:rsid w:val="0037153D"/>
    <w:rsid w:val="0037326F"/>
    <w:rsid w:val="003748CE"/>
    <w:rsid w:val="003809BF"/>
    <w:rsid w:val="0038409A"/>
    <w:rsid w:val="00386CFB"/>
    <w:rsid w:val="003929A8"/>
    <w:rsid w:val="00395CC9"/>
    <w:rsid w:val="003970C4"/>
    <w:rsid w:val="003E5E65"/>
    <w:rsid w:val="003F67E6"/>
    <w:rsid w:val="003F6F20"/>
    <w:rsid w:val="00407005"/>
    <w:rsid w:val="00412A36"/>
    <w:rsid w:val="00412CF0"/>
    <w:rsid w:val="004361AE"/>
    <w:rsid w:val="004512C0"/>
    <w:rsid w:val="00460085"/>
    <w:rsid w:val="004647E8"/>
    <w:rsid w:val="00465676"/>
    <w:rsid w:val="004745A4"/>
    <w:rsid w:val="004837AA"/>
    <w:rsid w:val="004B7E42"/>
    <w:rsid w:val="004C6473"/>
    <w:rsid w:val="004E461D"/>
    <w:rsid w:val="004E5E43"/>
    <w:rsid w:val="004F3A1C"/>
    <w:rsid w:val="004F6129"/>
    <w:rsid w:val="00501353"/>
    <w:rsid w:val="005361FC"/>
    <w:rsid w:val="00553CD2"/>
    <w:rsid w:val="005604DE"/>
    <w:rsid w:val="005742D2"/>
    <w:rsid w:val="00576C17"/>
    <w:rsid w:val="00584568"/>
    <w:rsid w:val="00590510"/>
    <w:rsid w:val="00591444"/>
    <w:rsid w:val="005A42A2"/>
    <w:rsid w:val="005A5878"/>
    <w:rsid w:val="005C4BD2"/>
    <w:rsid w:val="005D3B06"/>
    <w:rsid w:val="005D6049"/>
    <w:rsid w:val="005D62F1"/>
    <w:rsid w:val="005F0D95"/>
    <w:rsid w:val="005F7FE4"/>
    <w:rsid w:val="006020CD"/>
    <w:rsid w:val="00611CFA"/>
    <w:rsid w:val="00623D74"/>
    <w:rsid w:val="0063149A"/>
    <w:rsid w:val="00637E1E"/>
    <w:rsid w:val="00646CF5"/>
    <w:rsid w:val="00654F71"/>
    <w:rsid w:val="00655861"/>
    <w:rsid w:val="006828EB"/>
    <w:rsid w:val="00682AFB"/>
    <w:rsid w:val="006A0135"/>
    <w:rsid w:val="006A64D4"/>
    <w:rsid w:val="006C11EF"/>
    <w:rsid w:val="006D2620"/>
    <w:rsid w:val="006F0BD3"/>
    <w:rsid w:val="006F3C31"/>
    <w:rsid w:val="006F73AC"/>
    <w:rsid w:val="00704860"/>
    <w:rsid w:val="007165C7"/>
    <w:rsid w:val="0071706F"/>
    <w:rsid w:val="007258A9"/>
    <w:rsid w:val="007259B9"/>
    <w:rsid w:val="0073188D"/>
    <w:rsid w:val="00731AA4"/>
    <w:rsid w:val="00731D44"/>
    <w:rsid w:val="00736075"/>
    <w:rsid w:val="00740AEE"/>
    <w:rsid w:val="00747890"/>
    <w:rsid w:val="007516FC"/>
    <w:rsid w:val="00755575"/>
    <w:rsid w:val="0077318D"/>
    <w:rsid w:val="00774EC2"/>
    <w:rsid w:val="00780242"/>
    <w:rsid w:val="00784B62"/>
    <w:rsid w:val="00787639"/>
    <w:rsid w:val="007A7EC2"/>
    <w:rsid w:val="007B0BF6"/>
    <w:rsid w:val="007B428F"/>
    <w:rsid w:val="007C6FB0"/>
    <w:rsid w:val="007C7EAB"/>
    <w:rsid w:val="007D5C47"/>
    <w:rsid w:val="007E7487"/>
    <w:rsid w:val="007F3149"/>
    <w:rsid w:val="007F6E4B"/>
    <w:rsid w:val="00802206"/>
    <w:rsid w:val="00805DA9"/>
    <w:rsid w:val="0081458B"/>
    <w:rsid w:val="00830188"/>
    <w:rsid w:val="008465C6"/>
    <w:rsid w:val="008476E2"/>
    <w:rsid w:val="00850207"/>
    <w:rsid w:val="008538EA"/>
    <w:rsid w:val="0086000D"/>
    <w:rsid w:val="00876DE7"/>
    <w:rsid w:val="00894842"/>
    <w:rsid w:val="008C0C45"/>
    <w:rsid w:val="008C3278"/>
    <w:rsid w:val="008C3CFA"/>
    <w:rsid w:val="008D2B64"/>
    <w:rsid w:val="008D3935"/>
    <w:rsid w:val="008F4F1A"/>
    <w:rsid w:val="0091675B"/>
    <w:rsid w:val="00916BC6"/>
    <w:rsid w:val="00920B10"/>
    <w:rsid w:val="0093674C"/>
    <w:rsid w:val="00946EC5"/>
    <w:rsid w:val="009563FE"/>
    <w:rsid w:val="00961F2B"/>
    <w:rsid w:val="009629B4"/>
    <w:rsid w:val="009649F2"/>
    <w:rsid w:val="00972EC6"/>
    <w:rsid w:val="00982B82"/>
    <w:rsid w:val="0098633A"/>
    <w:rsid w:val="009B239C"/>
    <w:rsid w:val="009C360B"/>
    <w:rsid w:val="009F584D"/>
    <w:rsid w:val="00A04418"/>
    <w:rsid w:val="00A20727"/>
    <w:rsid w:val="00A27746"/>
    <w:rsid w:val="00A34C32"/>
    <w:rsid w:val="00A4111A"/>
    <w:rsid w:val="00A531A1"/>
    <w:rsid w:val="00A608B5"/>
    <w:rsid w:val="00A64EE9"/>
    <w:rsid w:val="00A70D46"/>
    <w:rsid w:val="00A7186B"/>
    <w:rsid w:val="00A7468A"/>
    <w:rsid w:val="00A85475"/>
    <w:rsid w:val="00A954A2"/>
    <w:rsid w:val="00A968A4"/>
    <w:rsid w:val="00AA2153"/>
    <w:rsid w:val="00AA3D3D"/>
    <w:rsid w:val="00AD10BF"/>
    <w:rsid w:val="00AD1187"/>
    <w:rsid w:val="00B0389B"/>
    <w:rsid w:val="00B10ED1"/>
    <w:rsid w:val="00B1375E"/>
    <w:rsid w:val="00B274BA"/>
    <w:rsid w:val="00B40CB1"/>
    <w:rsid w:val="00B50DA8"/>
    <w:rsid w:val="00B55664"/>
    <w:rsid w:val="00B6011F"/>
    <w:rsid w:val="00B6244C"/>
    <w:rsid w:val="00B65829"/>
    <w:rsid w:val="00B85585"/>
    <w:rsid w:val="00BB3C3C"/>
    <w:rsid w:val="00BB7CB1"/>
    <w:rsid w:val="00BD00E3"/>
    <w:rsid w:val="00BE6108"/>
    <w:rsid w:val="00BF11E4"/>
    <w:rsid w:val="00C12EB7"/>
    <w:rsid w:val="00C13A29"/>
    <w:rsid w:val="00C23338"/>
    <w:rsid w:val="00C25FF7"/>
    <w:rsid w:val="00C30390"/>
    <w:rsid w:val="00C407C8"/>
    <w:rsid w:val="00C43AA6"/>
    <w:rsid w:val="00C46025"/>
    <w:rsid w:val="00C46214"/>
    <w:rsid w:val="00C73112"/>
    <w:rsid w:val="00C85E36"/>
    <w:rsid w:val="00C90B0F"/>
    <w:rsid w:val="00CA2F7C"/>
    <w:rsid w:val="00CB4FA8"/>
    <w:rsid w:val="00CC1883"/>
    <w:rsid w:val="00CC2A0B"/>
    <w:rsid w:val="00CC7BBA"/>
    <w:rsid w:val="00CE2536"/>
    <w:rsid w:val="00CE4724"/>
    <w:rsid w:val="00CE7796"/>
    <w:rsid w:val="00D04B8B"/>
    <w:rsid w:val="00D07FAB"/>
    <w:rsid w:val="00D401A0"/>
    <w:rsid w:val="00D44A78"/>
    <w:rsid w:val="00D44B2C"/>
    <w:rsid w:val="00D46E1F"/>
    <w:rsid w:val="00D475D6"/>
    <w:rsid w:val="00D50C7F"/>
    <w:rsid w:val="00D64EF5"/>
    <w:rsid w:val="00D733B8"/>
    <w:rsid w:val="00D87088"/>
    <w:rsid w:val="00D94D8E"/>
    <w:rsid w:val="00DA70B7"/>
    <w:rsid w:val="00DB322F"/>
    <w:rsid w:val="00DB389C"/>
    <w:rsid w:val="00DB4C75"/>
    <w:rsid w:val="00DD2346"/>
    <w:rsid w:val="00DD2F25"/>
    <w:rsid w:val="00DD3AA8"/>
    <w:rsid w:val="00DE2AF2"/>
    <w:rsid w:val="00DF7136"/>
    <w:rsid w:val="00DF77B6"/>
    <w:rsid w:val="00E14D0C"/>
    <w:rsid w:val="00E15D1A"/>
    <w:rsid w:val="00E337B4"/>
    <w:rsid w:val="00E506C6"/>
    <w:rsid w:val="00E52B40"/>
    <w:rsid w:val="00E9199D"/>
    <w:rsid w:val="00E97636"/>
    <w:rsid w:val="00EA0C9C"/>
    <w:rsid w:val="00ED31CB"/>
    <w:rsid w:val="00ED3547"/>
    <w:rsid w:val="00EE215A"/>
    <w:rsid w:val="00EF114F"/>
    <w:rsid w:val="00EF23DC"/>
    <w:rsid w:val="00F12C96"/>
    <w:rsid w:val="00F27E31"/>
    <w:rsid w:val="00F457C6"/>
    <w:rsid w:val="00F63357"/>
    <w:rsid w:val="00F72441"/>
    <w:rsid w:val="00F971B4"/>
    <w:rsid w:val="00FA78B3"/>
    <w:rsid w:val="00FB6A7C"/>
    <w:rsid w:val="00FF01D4"/>
    <w:rsid w:val="00FF189E"/>
    <w:rsid w:val="00FF79F4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D3C31B"/>
  <w15:docId w15:val="{77AF184F-4260-49D7-A8E2-020874A4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4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36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C360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67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7BB3"/>
    <w:rPr>
      <w:kern w:val="2"/>
      <w:sz w:val="22"/>
      <w:szCs w:val="24"/>
    </w:rPr>
  </w:style>
  <w:style w:type="paragraph" w:styleId="a7">
    <w:name w:val="footer"/>
    <w:basedOn w:val="a"/>
    <w:link w:val="a8"/>
    <w:rsid w:val="00367B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7BB3"/>
    <w:rPr>
      <w:kern w:val="2"/>
      <w:sz w:val="22"/>
      <w:szCs w:val="24"/>
    </w:rPr>
  </w:style>
  <w:style w:type="table" w:styleId="a9">
    <w:name w:val="Table Grid"/>
    <w:basedOn w:val="a1"/>
    <w:rsid w:val="00B658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976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7B80-AC9C-43F2-AD47-F03136F6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赤穂市空き家情報バンク設置要綱</vt:lpstr>
      <vt:lpstr>赤穂市空き家情報バンク設置要綱</vt:lpstr>
    </vt:vector>
  </TitlesOfParts>
  <Company>赤穂市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赤穂市空き家情報バンク設置要綱</dc:title>
  <dc:creator>赤穂市</dc:creator>
  <cp:lastModifiedBy>室井 良友</cp:lastModifiedBy>
  <cp:revision>151</cp:revision>
  <cp:lastPrinted>2018-07-04T06:47:00Z</cp:lastPrinted>
  <dcterms:created xsi:type="dcterms:W3CDTF">2018-05-02T02:05:00Z</dcterms:created>
  <dcterms:modified xsi:type="dcterms:W3CDTF">2020-06-05T05:53:00Z</dcterms:modified>
</cp:coreProperties>
</file>